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9E2950">
      <w:pPr>
        <w:spacing w:line="360" w:lineRule="auto"/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</w:t>
      </w:r>
      <w:r w:rsidR="00867D95">
        <w:t>……</w:t>
      </w:r>
      <w:r>
        <w:t>…………………</w:t>
      </w:r>
      <w:r w:rsidR="00867D95">
        <w:t>………………………</w:t>
      </w:r>
      <w:r>
        <w:t>……………………………….</w:t>
      </w:r>
      <w:r w:rsidR="0008302F">
        <w:t xml:space="preserve"> </w:t>
      </w:r>
      <w:r>
        <w:t>του Προγράμματος Σπουδών του Τμήματος</w:t>
      </w:r>
      <w:r w:rsidR="00867D95">
        <w:t xml:space="preserve"> </w:t>
      </w:r>
      <w:r w:rsidR="002F0A7A">
        <w:t>……………………………………………………………………………</w:t>
      </w:r>
      <w:bookmarkStart w:id="0" w:name="_GoBack"/>
      <w:bookmarkEnd w:id="0"/>
      <w:r w:rsidR="00A06BBE">
        <w:t xml:space="preserve"> </w:t>
      </w:r>
      <w:r>
        <w:t>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έναρξη: ……../</w:t>
      </w:r>
      <w:r w:rsidR="009E2950" w:rsidRPr="009E2950">
        <w:t>..</w:t>
      </w:r>
      <w:r>
        <w:t>…./…….. και λήξη ……/……/……</w:t>
      </w:r>
      <w:r w:rsidR="009E2950" w:rsidRPr="009E2950">
        <w:t>.</w:t>
      </w:r>
      <w:r>
        <w:t>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</w:t>
      </w:r>
      <w:r w:rsidR="009E2950" w:rsidRPr="00A06BBE">
        <w:t>(</w:t>
      </w:r>
      <w:r>
        <w:t>Τόπος</w:t>
      </w:r>
      <w:r w:rsidR="009E2950" w:rsidRPr="00A06BBE">
        <w:t>)</w:t>
      </w:r>
      <w:r>
        <w:t>, ………</w:t>
      </w:r>
      <w:r w:rsidR="009E2950" w:rsidRPr="00A06BBE">
        <w:t>….</w:t>
      </w:r>
      <w:r w:rsidR="009E2950">
        <w:t>…</w:t>
      </w:r>
      <w:r w:rsidR="009E2950" w:rsidRPr="009E2950">
        <w:t>…..</w:t>
      </w:r>
      <w:r>
        <w:t xml:space="preserve">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E"/>
    <w:rsid w:val="0008302F"/>
    <w:rsid w:val="002F0A7A"/>
    <w:rsid w:val="00867D95"/>
    <w:rsid w:val="009E2950"/>
    <w:rsid w:val="00A04A54"/>
    <w:rsid w:val="00A06BBE"/>
    <w:rsid w:val="00B9290E"/>
    <w:rsid w:val="00DA73EF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808D-EBF5-4647-AB98-43C1CD7A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Forestry III</cp:lastModifiedBy>
  <cp:revision>8</cp:revision>
  <cp:lastPrinted>2020-01-20T12:41:00Z</cp:lastPrinted>
  <dcterms:created xsi:type="dcterms:W3CDTF">2019-03-08T07:05:00Z</dcterms:created>
  <dcterms:modified xsi:type="dcterms:W3CDTF">2020-09-08T07:58:00Z</dcterms:modified>
</cp:coreProperties>
</file>